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29B1" w:rsidRDefault="006442E7" w:rsidP="00F529B1">
      <w:pPr>
        <w:jc w:val="center"/>
        <w:rPr>
          <w:rFonts w:ascii="仿宋" w:eastAsia="仿宋" w:hAnsi="仿宋"/>
          <w:sz w:val="30"/>
          <w:szCs w:val="30"/>
        </w:rPr>
      </w:pPr>
      <w:bookmarkStart w:id="0" w:name="_GoBack"/>
      <w:bookmarkEnd w:id="0"/>
      <w:r w:rsidRPr="006442E7">
        <w:rPr>
          <w:rFonts w:ascii="仿宋" w:eastAsia="仿宋" w:hAnsi="仿宋" w:hint="eastAsia"/>
          <w:sz w:val="30"/>
          <w:szCs w:val="30"/>
        </w:rPr>
        <w:t>山东阳谷祥泰塑料有限公司年产10000吨氯化聚乙烯搬迁项目</w:t>
      </w:r>
      <w:r w:rsidR="00F529B1" w:rsidRPr="00C21803">
        <w:rPr>
          <w:rFonts w:ascii="仿宋" w:eastAsia="仿宋" w:hAnsi="仿宋" w:hint="eastAsia"/>
          <w:sz w:val="30"/>
          <w:szCs w:val="30"/>
        </w:rPr>
        <w:t>公众意见表</w:t>
      </w:r>
    </w:p>
    <w:p w:rsidR="00F529B1" w:rsidRDefault="00F529B1" w:rsidP="00F529B1">
      <w:pPr>
        <w:jc w:val="left"/>
        <w:rPr>
          <w:rFonts w:ascii="仿宋" w:eastAsia="仿宋" w:hAnsi="仿宋"/>
          <w:sz w:val="28"/>
          <w:szCs w:val="28"/>
          <w:u w:val="single"/>
        </w:rPr>
      </w:pPr>
      <w:r w:rsidRPr="001129EB">
        <w:rPr>
          <w:rFonts w:ascii="仿宋" w:eastAsia="仿宋" w:hAnsi="仿宋" w:hint="eastAsia"/>
          <w:sz w:val="28"/>
          <w:szCs w:val="28"/>
        </w:rPr>
        <w:t>填表日期</w:t>
      </w:r>
      <w:r w:rsidRPr="001129EB">
        <w:rPr>
          <w:rFonts w:ascii="仿宋" w:eastAsia="仿宋" w:hAnsi="仿宋" w:hint="eastAsia"/>
          <w:sz w:val="28"/>
          <w:szCs w:val="28"/>
          <w:u w:val="single"/>
        </w:rPr>
        <w:t xml:space="preserve"> </w:t>
      </w:r>
      <w:r w:rsidR="00F654B8">
        <w:rPr>
          <w:rFonts w:ascii="仿宋" w:eastAsia="仿宋" w:hAnsi="仿宋"/>
          <w:sz w:val="28"/>
          <w:szCs w:val="28"/>
          <w:u w:val="single"/>
        </w:rPr>
        <w:t>2020</w:t>
      </w:r>
      <w:r w:rsidRPr="001129EB">
        <w:rPr>
          <w:rFonts w:ascii="仿宋" w:eastAsia="仿宋" w:hAnsi="仿宋" w:hint="eastAsia"/>
          <w:sz w:val="28"/>
          <w:szCs w:val="28"/>
          <w:u w:val="single"/>
        </w:rPr>
        <w:t xml:space="preserve"> 年 </w:t>
      </w:r>
      <w:r w:rsidR="00F654B8">
        <w:rPr>
          <w:rFonts w:ascii="仿宋" w:eastAsia="仿宋" w:hAnsi="仿宋"/>
          <w:sz w:val="28"/>
          <w:szCs w:val="28"/>
          <w:u w:val="single"/>
        </w:rPr>
        <w:t>1</w:t>
      </w:r>
      <w:r w:rsidRPr="001129EB">
        <w:rPr>
          <w:rFonts w:ascii="仿宋" w:eastAsia="仿宋" w:hAnsi="仿宋" w:hint="eastAsia"/>
          <w:sz w:val="28"/>
          <w:szCs w:val="28"/>
          <w:u w:val="single"/>
        </w:rPr>
        <w:t xml:space="preserve">  月 </w:t>
      </w:r>
      <w:r w:rsidR="00F654B8">
        <w:rPr>
          <w:rFonts w:ascii="仿宋" w:eastAsia="仿宋" w:hAnsi="仿宋"/>
          <w:sz w:val="28"/>
          <w:szCs w:val="28"/>
          <w:u w:val="single"/>
        </w:rPr>
        <w:t>1</w:t>
      </w:r>
      <w:r w:rsidRPr="001129EB">
        <w:rPr>
          <w:rFonts w:ascii="仿宋" w:eastAsia="仿宋" w:hAnsi="仿宋" w:hint="eastAsia"/>
          <w:sz w:val="28"/>
          <w:szCs w:val="28"/>
          <w:u w:val="single"/>
        </w:rPr>
        <w:t xml:space="preserve">  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5720"/>
      </w:tblGrid>
      <w:tr w:rsidR="00F529B1" w:rsidRPr="00241365" w:rsidTr="00533A94">
        <w:trPr>
          <w:jc w:val="center"/>
        </w:trPr>
        <w:tc>
          <w:tcPr>
            <w:tcW w:w="2802"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项目名称</w:t>
            </w:r>
          </w:p>
        </w:tc>
        <w:tc>
          <w:tcPr>
            <w:tcW w:w="5720" w:type="dxa"/>
            <w:shd w:val="clear" w:color="auto" w:fill="auto"/>
            <w:vAlign w:val="center"/>
          </w:tcPr>
          <w:p w:rsidR="00F529B1" w:rsidRPr="00F529B1" w:rsidRDefault="006442E7" w:rsidP="00F529B1">
            <w:pPr>
              <w:jc w:val="center"/>
              <w:rPr>
                <w:rFonts w:ascii="仿宋" w:eastAsia="仿宋" w:hAnsi="仿宋"/>
                <w:b/>
                <w:bCs/>
                <w:sz w:val="24"/>
                <w:szCs w:val="24"/>
              </w:rPr>
            </w:pPr>
            <w:r w:rsidRPr="006442E7">
              <w:rPr>
                <w:rFonts w:ascii="仿宋" w:eastAsia="仿宋" w:hAnsi="仿宋" w:hint="eastAsia"/>
                <w:sz w:val="24"/>
                <w:szCs w:val="24"/>
              </w:rPr>
              <w:t>山东阳谷祥泰塑料有限公司年产10000吨氯化聚乙烯搬迁项目</w:t>
            </w:r>
          </w:p>
        </w:tc>
      </w:tr>
      <w:tr w:rsidR="00F529B1" w:rsidRPr="00241365" w:rsidTr="00533A94">
        <w:trPr>
          <w:jc w:val="center"/>
        </w:trPr>
        <w:tc>
          <w:tcPr>
            <w:tcW w:w="8522" w:type="dxa"/>
            <w:gridSpan w:val="2"/>
            <w:shd w:val="clear" w:color="auto" w:fill="auto"/>
            <w:vAlign w:val="center"/>
          </w:tcPr>
          <w:p w:rsidR="00F529B1" w:rsidRPr="00241365" w:rsidRDefault="00F529B1" w:rsidP="00533A94">
            <w:pPr>
              <w:jc w:val="left"/>
              <w:rPr>
                <w:rFonts w:ascii="仿宋" w:eastAsia="仿宋" w:hAnsi="仿宋"/>
                <w:sz w:val="24"/>
                <w:szCs w:val="24"/>
              </w:rPr>
            </w:pPr>
            <w:r w:rsidRPr="00241365">
              <w:rPr>
                <w:rFonts w:ascii="仿宋" w:eastAsia="仿宋" w:hAnsi="仿宋" w:hint="eastAsia"/>
                <w:sz w:val="24"/>
                <w:szCs w:val="24"/>
              </w:rPr>
              <w:t>一、公众意见</w:t>
            </w:r>
          </w:p>
        </w:tc>
      </w:tr>
      <w:tr w:rsidR="00F529B1" w:rsidRPr="00241365" w:rsidTr="00533A94">
        <w:trPr>
          <w:jc w:val="center"/>
        </w:trPr>
        <w:tc>
          <w:tcPr>
            <w:tcW w:w="2802"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与本项目环境影响和环境保护措施有关的建议和意见（注：根据《环境影响评价公众参与办法》规定，涉及征地拆迁、财产、就业等与项目环评无关的意见或者诉求不属于项目环评公参内容）</w:t>
            </w:r>
          </w:p>
        </w:tc>
        <w:tc>
          <w:tcPr>
            <w:tcW w:w="5720" w:type="dxa"/>
            <w:shd w:val="clear" w:color="auto" w:fill="auto"/>
            <w:vAlign w:val="center"/>
          </w:tcPr>
          <w:p w:rsidR="00F529B1" w:rsidRPr="00241365" w:rsidRDefault="00F529B1" w:rsidP="00533A94">
            <w:pPr>
              <w:jc w:val="center"/>
              <w:rPr>
                <w:rFonts w:ascii="仿宋" w:eastAsia="仿宋" w:hAnsi="仿宋"/>
                <w:sz w:val="24"/>
                <w:szCs w:val="24"/>
              </w:rPr>
            </w:pPr>
          </w:p>
        </w:tc>
      </w:tr>
      <w:tr w:rsidR="00F529B1" w:rsidRPr="00241365" w:rsidTr="00533A94">
        <w:trPr>
          <w:jc w:val="center"/>
        </w:trPr>
        <w:tc>
          <w:tcPr>
            <w:tcW w:w="8522" w:type="dxa"/>
            <w:gridSpan w:val="2"/>
            <w:shd w:val="clear" w:color="auto" w:fill="auto"/>
            <w:vAlign w:val="center"/>
          </w:tcPr>
          <w:p w:rsidR="00F529B1" w:rsidRPr="00241365" w:rsidRDefault="00F529B1" w:rsidP="00533A94">
            <w:pPr>
              <w:jc w:val="left"/>
              <w:rPr>
                <w:rFonts w:ascii="仿宋" w:eastAsia="仿宋" w:hAnsi="仿宋"/>
                <w:sz w:val="24"/>
                <w:szCs w:val="24"/>
              </w:rPr>
            </w:pPr>
            <w:r w:rsidRPr="00241365">
              <w:rPr>
                <w:rFonts w:ascii="仿宋" w:eastAsia="仿宋" w:hAnsi="仿宋" w:hint="eastAsia"/>
                <w:sz w:val="24"/>
                <w:szCs w:val="24"/>
              </w:rPr>
              <w:t>二、本页为公众信息</w:t>
            </w:r>
          </w:p>
        </w:tc>
      </w:tr>
      <w:tr w:rsidR="00F529B1" w:rsidRPr="00241365" w:rsidTr="00533A94">
        <w:trPr>
          <w:jc w:val="center"/>
        </w:trPr>
        <w:tc>
          <w:tcPr>
            <w:tcW w:w="8522" w:type="dxa"/>
            <w:gridSpan w:val="2"/>
            <w:shd w:val="clear" w:color="auto" w:fill="auto"/>
            <w:vAlign w:val="center"/>
          </w:tcPr>
          <w:p w:rsidR="00F529B1" w:rsidRPr="00241365" w:rsidRDefault="00F529B1" w:rsidP="00533A94">
            <w:pPr>
              <w:jc w:val="left"/>
              <w:rPr>
                <w:rFonts w:ascii="仿宋" w:eastAsia="仿宋" w:hAnsi="仿宋"/>
                <w:sz w:val="24"/>
                <w:szCs w:val="24"/>
              </w:rPr>
            </w:pPr>
            <w:r w:rsidRPr="00241365">
              <w:rPr>
                <w:rFonts w:ascii="仿宋" w:eastAsia="仿宋" w:hAnsi="仿宋" w:hint="eastAsia"/>
                <w:sz w:val="24"/>
                <w:szCs w:val="24"/>
              </w:rPr>
              <w:t>（一）公众为公民的请填写</w:t>
            </w:r>
            <w:r>
              <w:rPr>
                <w:rFonts w:ascii="仿宋" w:eastAsia="仿宋" w:hAnsi="仿宋" w:hint="eastAsia"/>
                <w:sz w:val="24"/>
                <w:szCs w:val="24"/>
              </w:rPr>
              <w:t>以下</w:t>
            </w:r>
            <w:r w:rsidRPr="00241365">
              <w:rPr>
                <w:rFonts w:ascii="仿宋" w:eastAsia="仿宋" w:hAnsi="仿宋" w:hint="eastAsia"/>
                <w:sz w:val="24"/>
                <w:szCs w:val="24"/>
              </w:rPr>
              <w:t>信息</w:t>
            </w:r>
          </w:p>
        </w:tc>
      </w:tr>
      <w:tr w:rsidR="00F529B1" w:rsidRPr="00241365" w:rsidTr="00533A94">
        <w:trPr>
          <w:jc w:val="center"/>
        </w:trPr>
        <w:tc>
          <w:tcPr>
            <w:tcW w:w="2802"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姓名</w:t>
            </w:r>
          </w:p>
        </w:tc>
        <w:tc>
          <w:tcPr>
            <w:tcW w:w="5720" w:type="dxa"/>
            <w:shd w:val="clear" w:color="auto" w:fill="auto"/>
            <w:vAlign w:val="center"/>
          </w:tcPr>
          <w:p w:rsidR="00F529B1" w:rsidRPr="00241365" w:rsidRDefault="00F529B1" w:rsidP="00533A94">
            <w:pPr>
              <w:jc w:val="center"/>
              <w:rPr>
                <w:rFonts w:ascii="仿宋" w:eastAsia="仿宋" w:hAnsi="仿宋"/>
                <w:sz w:val="24"/>
                <w:szCs w:val="24"/>
              </w:rPr>
            </w:pPr>
          </w:p>
        </w:tc>
      </w:tr>
      <w:tr w:rsidR="00F529B1" w:rsidRPr="00241365" w:rsidTr="00533A94">
        <w:trPr>
          <w:jc w:val="center"/>
        </w:trPr>
        <w:tc>
          <w:tcPr>
            <w:tcW w:w="2802"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身份证号</w:t>
            </w:r>
          </w:p>
        </w:tc>
        <w:tc>
          <w:tcPr>
            <w:tcW w:w="5720" w:type="dxa"/>
            <w:shd w:val="clear" w:color="auto" w:fill="auto"/>
            <w:vAlign w:val="center"/>
          </w:tcPr>
          <w:p w:rsidR="00F529B1" w:rsidRPr="00241365" w:rsidRDefault="00F529B1" w:rsidP="00533A94">
            <w:pPr>
              <w:jc w:val="center"/>
              <w:rPr>
                <w:rFonts w:ascii="仿宋" w:eastAsia="仿宋" w:hAnsi="仿宋"/>
                <w:sz w:val="24"/>
                <w:szCs w:val="24"/>
              </w:rPr>
            </w:pPr>
          </w:p>
        </w:tc>
      </w:tr>
      <w:tr w:rsidR="00F529B1" w:rsidRPr="00241365" w:rsidTr="00533A94">
        <w:trPr>
          <w:jc w:val="center"/>
        </w:trPr>
        <w:tc>
          <w:tcPr>
            <w:tcW w:w="2802"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有效联系方式</w:t>
            </w:r>
          </w:p>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（电话号码或邮箱）</w:t>
            </w:r>
          </w:p>
        </w:tc>
        <w:tc>
          <w:tcPr>
            <w:tcW w:w="5720" w:type="dxa"/>
            <w:shd w:val="clear" w:color="auto" w:fill="auto"/>
            <w:vAlign w:val="center"/>
          </w:tcPr>
          <w:p w:rsidR="00F529B1" w:rsidRPr="00241365" w:rsidRDefault="00F529B1" w:rsidP="00533A94">
            <w:pPr>
              <w:jc w:val="center"/>
              <w:rPr>
                <w:rFonts w:ascii="仿宋" w:eastAsia="仿宋" w:hAnsi="仿宋"/>
                <w:sz w:val="24"/>
                <w:szCs w:val="24"/>
              </w:rPr>
            </w:pPr>
          </w:p>
        </w:tc>
      </w:tr>
      <w:tr w:rsidR="00F529B1" w:rsidRPr="00241365" w:rsidTr="00533A94">
        <w:trPr>
          <w:jc w:val="center"/>
        </w:trPr>
        <w:tc>
          <w:tcPr>
            <w:tcW w:w="2802"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经常居住地址</w:t>
            </w:r>
          </w:p>
        </w:tc>
        <w:tc>
          <w:tcPr>
            <w:tcW w:w="5720"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 xml:space="preserve">  市   县    乡（镇、街道）    村</w:t>
            </w:r>
          </w:p>
        </w:tc>
      </w:tr>
      <w:tr w:rsidR="00F529B1" w:rsidRPr="00241365" w:rsidTr="00533A94">
        <w:trPr>
          <w:jc w:val="center"/>
        </w:trPr>
        <w:tc>
          <w:tcPr>
            <w:tcW w:w="2802"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是否同意公开个人信息（填同意或不同意）</w:t>
            </w:r>
          </w:p>
        </w:tc>
        <w:tc>
          <w:tcPr>
            <w:tcW w:w="5720"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（若不填则默认为不同意公开）</w:t>
            </w:r>
          </w:p>
        </w:tc>
      </w:tr>
      <w:tr w:rsidR="00F529B1" w:rsidRPr="00241365" w:rsidTr="00533A94">
        <w:trPr>
          <w:jc w:val="center"/>
        </w:trPr>
        <w:tc>
          <w:tcPr>
            <w:tcW w:w="8522" w:type="dxa"/>
            <w:gridSpan w:val="2"/>
            <w:shd w:val="clear" w:color="auto" w:fill="auto"/>
            <w:vAlign w:val="center"/>
          </w:tcPr>
          <w:p w:rsidR="00F529B1" w:rsidRPr="00241365" w:rsidRDefault="00F529B1" w:rsidP="00533A94">
            <w:pPr>
              <w:jc w:val="left"/>
              <w:rPr>
                <w:rFonts w:ascii="仿宋" w:eastAsia="仿宋" w:hAnsi="仿宋"/>
                <w:sz w:val="24"/>
                <w:szCs w:val="24"/>
              </w:rPr>
            </w:pPr>
            <w:r w:rsidRPr="00241365">
              <w:rPr>
                <w:rFonts w:ascii="仿宋" w:eastAsia="仿宋" w:hAnsi="仿宋" w:hint="eastAsia"/>
                <w:sz w:val="24"/>
                <w:szCs w:val="24"/>
              </w:rPr>
              <w:t>（二）公众为法人或其他组织的请填写以下信息</w:t>
            </w:r>
          </w:p>
        </w:tc>
      </w:tr>
      <w:tr w:rsidR="00F529B1" w:rsidRPr="00241365" w:rsidTr="00533A94">
        <w:trPr>
          <w:jc w:val="center"/>
        </w:trPr>
        <w:tc>
          <w:tcPr>
            <w:tcW w:w="2802"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单位名称</w:t>
            </w:r>
          </w:p>
        </w:tc>
        <w:tc>
          <w:tcPr>
            <w:tcW w:w="5720" w:type="dxa"/>
            <w:shd w:val="clear" w:color="auto" w:fill="auto"/>
            <w:vAlign w:val="center"/>
          </w:tcPr>
          <w:p w:rsidR="00F529B1" w:rsidRPr="00241365" w:rsidRDefault="00F529B1" w:rsidP="00533A94">
            <w:pPr>
              <w:jc w:val="center"/>
              <w:rPr>
                <w:rFonts w:ascii="仿宋" w:eastAsia="仿宋" w:hAnsi="仿宋"/>
                <w:sz w:val="24"/>
                <w:szCs w:val="24"/>
              </w:rPr>
            </w:pPr>
          </w:p>
        </w:tc>
      </w:tr>
      <w:tr w:rsidR="00F529B1" w:rsidRPr="00241365" w:rsidTr="00533A94">
        <w:trPr>
          <w:jc w:val="center"/>
        </w:trPr>
        <w:tc>
          <w:tcPr>
            <w:tcW w:w="2802"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工商注册号或统一社会信用代码</w:t>
            </w:r>
          </w:p>
        </w:tc>
        <w:tc>
          <w:tcPr>
            <w:tcW w:w="5720" w:type="dxa"/>
            <w:shd w:val="clear" w:color="auto" w:fill="auto"/>
            <w:vAlign w:val="center"/>
          </w:tcPr>
          <w:p w:rsidR="00F529B1" w:rsidRPr="00241365" w:rsidRDefault="00F529B1" w:rsidP="00533A94">
            <w:pPr>
              <w:jc w:val="center"/>
              <w:rPr>
                <w:rFonts w:ascii="仿宋" w:eastAsia="仿宋" w:hAnsi="仿宋"/>
                <w:sz w:val="24"/>
                <w:szCs w:val="24"/>
              </w:rPr>
            </w:pPr>
          </w:p>
        </w:tc>
      </w:tr>
      <w:tr w:rsidR="00F529B1" w:rsidRPr="00241365" w:rsidTr="00533A94">
        <w:trPr>
          <w:jc w:val="center"/>
        </w:trPr>
        <w:tc>
          <w:tcPr>
            <w:tcW w:w="2802"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有效联系方式</w:t>
            </w:r>
          </w:p>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（电话号码或邮箱）</w:t>
            </w:r>
          </w:p>
        </w:tc>
        <w:tc>
          <w:tcPr>
            <w:tcW w:w="5720" w:type="dxa"/>
            <w:shd w:val="clear" w:color="auto" w:fill="auto"/>
            <w:vAlign w:val="center"/>
          </w:tcPr>
          <w:p w:rsidR="00F529B1" w:rsidRPr="00241365" w:rsidRDefault="00F529B1" w:rsidP="00533A94">
            <w:pPr>
              <w:jc w:val="center"/>
              <w:rPr>
                <w:rFonts w:ascii="仿宋" w:eastAsia="仿宋" w:hAnsi="仿宋"/>
                <w:sz w:val="24"/>
                <w:szCs w:val="24"/>
              </w:rPr>
            </w:pPr>
          </w:p>
        </w:tc>
      </w:tr>
      <w:tr w:rsidR="00F529B1" w:rsidRPr="00241365" w:rsidTr="00533A94">
        <w:trPr>
          <w:jc w:val="center"/>
        </w:trPr>
        <w:tc>
          <w:tcPr>
            <w:tcW w:w="2802"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地址</w:t>
            </w:r>
          </w:p>
        </w:tc>
        <w:tc>
          <w:tcPr>
            <w:tcW w:w="5720" w:type="dxa"/>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 xml:space="preserve">  市   县    乡（镇、街道）    路   号</w:t>
            </w:r>
          </w:p>
        </w:tc>
      </w:tr>
      <w:tr w:rsidR="00F529B1" w:rsidRPr="00241365" w:rsidTr="00533A94">
        <w:trPr>
          <w:jc w:val="center"/>
        </w:trPr>
        <w:tc>
          <w:tcPr>
            <w:tcW w:w="8522" w:type="dxa"/>
            <w:gridSpan w:val="2"/>
            <w:shd w:val="clear" w:color="auto" w:fill="auto"/>
            <w:vAlign w:val="center"/>
          </w:tcPr>
          <w:p w:rsidR="00F529B1" w:rsidRPr="00241365" w:rsidRDefault="00F529B1" w:rsidP="00533A94">
            <w:pPr>
              <w:jc w:val="center"/>
              <w:rPr>
                <w:rFonts w:ascii="仿宋" w:eastAsia="仿宋" w:hAnsi="仿宋"/>
                <w:sz w:val="24"/>
                <w:szCs w:val="24"/>
              </w:rPr>
            </w:pPr>
            <w:r w:rsidRPr="00241365">
              <w:rPr>
                <w:rFonts w:ascii="仿宋" w:eastAsia="仿宋" w:hAnsi="仿宋" w:hint="eastAsia"/>
                <w:sz w:val="24"/>
                <w:szCs w:val="24"/>
              </w:rPr>
              <w:t>注：法人或其他组织信息原则上可以公开，若涉及不能公开的信息请在此栏中注明法律依据和不能公开的具体信息</w:t>
            </w:r>
          </w:p>
        </w:tc>
      </w:tr>
    </w:tbl>
    <w:p w:rsidR="00F529B1" w:rsidRPr="00D4543F" w:rsidRDefault="00F529B1" w:rsidP="00F529B1">
      <w:pPr>
        <w:spacing w:line="360" w:lineRule="auto"/>
        <w:ind w:firstLineChars="200" w:firstLine="480"/>
        <w:jc w:val="left"/>
        <w:rPr>
          <w:rFonts w:hAnsi="宋体"/>
          <w:sz w:val="24"/>
          <w:szCs w:val="24"/>
        </w:rPr>
      </w:pPr>
    </w:p>
    <w:p w:rsidR="00D754ED" w:rsidRPr="00F529B1" w:rsidRDefault="00D754ED" w:rsidP="00C1218C">
      <w:pPr>
        <w:spacing w:line="360" w:lineRule="auto"/>
        <w:ind w:right="480" w:firstLine="240"/>
        <w:jc w:val="right"/>
        <w:rPr>
          <w:sz w:val="24"/>
          <w:szCs w:val="24"/>
        </w:rPr>
      </w:pPr>
    </w:p>
    <w:sectPr w:rsidR="00D754ED" w:rsidRPr="00F529B1" w:rsidSect="001D217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6FEA" w:rsidRDefault="00D86FEA" w:rsidP="00484567">
      <w:r>
        <w:separator/>
      </w:r>
    </w:p>
  </w:endnote>
  <w:endnote w:type="continuationSeparator" w:id="0">
    <w:p w:rsidR="00D86FEA" w:rsidRDefault="00D86FEA" w:rsidP="00484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6FEA" w:rsidRDefault="00D86FEA" w:rsidP="00484567">
      <w:r>
        <w:separator/>
      </w:r>
    </w:p>
  </w:footnote>
  <w:footnote w:type="continuationSeparator" w:id="0">
    <w:p w:rsidR="00D86FEA" w:rsidRDefault="00D86FEA" w:rsidP="004845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FA5"/>
    <w:rsid w:val="000037BA"/>
    <w:rsid w:val="00012332"/>
    <w:rsid w:val="00021E5A"/>
    <w:rsid w:val="000253D0"/>
    <w:rsid w:val="00025A40"/>
    <w:rsid w:val="000415E7"/>
    <w:rsid w:val="000452A8"/>
    <w:rsid w:val="00056E5B"/>
    <w:rsid w:val="00062C37"/>
    <w:rsid w:val="00070A7A"/>
    <w:rsid w:val="000716FA"/>
    <w:rsid w:val="00074A86"/>
    <w:rsid w:val="00077232"/>
    <w:rsid w:val="00086D07"/>
    <w:rsid w:val="000B5A09"/>
    <w:rsid w:val="000C13D7"/>
    <w:rsid w:val="000C2D1E"/>
    <w:rsid w:val="000D0443"/>
    <w:rsid w:val="000F0AB4"/>
    <w:rsid w:val="000F12D1"/>
    <w:rsid w:val="000F66D6"/>
    <w:rsid w:val="00116A29"/>
    <w:rsid w:val="00120496"/>
    <w:rsid w:val="001301DE"/>
    <w:rsid w:val="00132707"/>
    <w:rsid w:val="00141154"/>
    <w:rsid w:val="00142D8D"/>
    <w:rsid w:val="001544E7"/>
    <w:rsid w:val="00156C4D"/>
    <w:rsid w:val="0016002F"/>
    <w:rsid w:val="001627E9"/>
    <w:rsid w:val="0016348E"/>
    <w:rsid w:val="00175888"/>
    <w:rsid w:val="0018779F"/>
    <w:rsid w:val="00190C4D"/>
    <w:rsid w:val="00194FB0"/>
    <w:rsid w:val="00197535"/>
    <w:rsid w:val="001A19F5"/>
    <w:rsid w:val="001A58C1"/>
    <w:rsid w:val="001C3C90"/>
    <w:rsid w:val="001D217C"/>
    <w:rsid w:val="001E042F"/>
    <w:rsid w:val="001E0963"/>
    <w:rsid w:val="001E2DF0"/>
    <w:rsid w:val="001E4A66"/>
    <w:rsid w:val="001F3CEF"/>
    <w:rsid w:val="001F56F1"/>
    <w:rsid w:val="002040A0"/>
    <w:rsid w:val="0021128F"/>
    <w:rsid w:val="00212277"/>
    <w:rsid w:val="00214D29"/>
    <w:rsid w:val="00216E41"/>
    <w:rsid w:val="002424F8"/>
    <w:rsid w:val="002428CD"/>
    <w:rsid w:val="002456BE"/>
    <w:rsid w:val="0024666C"/>
    <w:rsid w:val="002709F3"/>
    <w:rsid w:val="002924B2"/>
    <w:rsid w:val="002939CC"/>
    <w:rsid w:val="00294EE1"/>
    <w:rsid w:val="00295D6B"/>
    <w:rsid w:val="002A27F2"/>
    <w:rsid w:val="002A2D5A"/>
    <w:rsid w:val="002A2EC3"/>
    <w:rsid w:val="002A717D"/>
    <w:rsid w:val="002C4272"/>
    <w:rsid w:val="002E7A84"/>
    <w:rsid w:val="002F1F97"/>
    <w:rsid w:val="003112F5"/>
    <w:rsid w:val="003167DF"/>
    <w:rsid w:val="00326E98"/>
    <w:rsid w:val="00334DC3"/>
    <w:rsid w:val="00335ABC"/>
    <w:rsid w:val="00343352"/>
    <w:rsid w:val="00357CB9"/>
    <w:rsid w:val="0036415D"/>
    <w:rsid w:val="00391604"/>
    <w:rsid w:val="003B0B5B"/>
    <w:rsid w:val="003C13B1"/>
    <w:rsid w:val="003D2A7D"/>
    <w:rsid w:val="00406EAC"/>
    <w:rsid w:val="00444AA8"/>
    <w:rsid w:val="0045719D"/>
    <w:rsid w:val="00457500"/>
    <w:rsid w:val="0046568B"/>
    <w:rsid w:val="00484567"/>
    <w:rsid w:val="0048513A"/>
    <w:rsid w:val="00485B6D"/>
    <w:rsid w:val="00490589"/>
    <w:rsid w:val="004951CD"/>
    <w:rsid w:val="004956FD"/>
    <w:rsid w:val="004B362F"/>
    <w:rsid w:val="004B369B"/>
    <w:rsid w:val="004D6DE9"/>
    <w:rsid w:val="00512AB3"/>
    <w:rsid w:val="00516F3D"/>
    <w:rsid w:val="0054160C"/>
    <w:rsid w:val="00550DE4"/>
    <w:rsid w:val="0056357B"/>
    <w:rsid w:val="00567AAD"/>
    <w:rsid w:val="00572934"/>
    <w:rsid w:val="0058540C"/>
    <w:rsid w:val="005B0343"/>
    <w:rsid w:val="005B0605"/>
    <w:rsid w:val="005B0F33"/>
    <w:rsid w:val="005B1D83"/>
    <w:rsid w:val="005C730B"/>
    <w:rsid w:val="005D0F2E"/>
    <w:rsid w:val="005D4F5D"/>
    <w:rsid w:val="005D5EA4"/>
    <w:rsid w:val="005D7CD2"/>
    <w:rsid w:val="005F1A0D"/>
    <w:rsid w:val="005F7575"/>
    <w:rsid w:val="006008B9"/>
    <w:rsid w:val="00613F7F"/>
    <w:rsid w:val="006235F1"/>
    <w:rsid w:val="006344F1"/>
    <w:rsid w:val="00642A1D"/>
    <w:rsid w:val="006442E7"/>
    <w:rsid w:val="00651615"/>
    <w:rsid w:val="006520B1"/>
    <w:rsid w:val="006532CF"/>
    <w:rsid w:val="00655368"/>
    <w:rsid w:val="006719D6"/>
    <w:rsid w:val="0067330C"/>
    <w:rsid w:val="00690DBB"/>
    <w:rsid w:val="006A421E"/>
    <w:rsid w:val="006B0291"/>
    <w:rsid w:val="006B2AFF"/>
    <w:rsid w:val="006C6D85"/>
    <w:rsid w:val="006D4675"/>
    <w:rsid w:val="006F18D6"/>
    <w:rsid w:val="006F46D0"/>
    <w:rsid w:val="00713086"/>
    <w:rsid w:val="007140D4"/>
    <w:rsid w:val="007332C7"/>
    <w:rsid w:val="00741A70"/>
    <w:rsid w:val="007438BD"/>
    <w:rsid w:val="0074455F"/>
    <w:rsid w:val="007939B2"/>
    <w:rsid w:val="00795CA9"/>
    <w:rsid w:val="007B1EA4"/>
    <w:rsid w:val="007C0086"/>
    <w:rsid w:val="007C1809"/>
    <w:rsid w:val="007D75A7"/>
    <w:rsid w:val="007F0A7C"/>
    <w:rsid w:val="007F3823"/>
    <w:rsid w:val="007F5055"/>
    <w:rsid w:val="0080429A"/>
    <w:rsid w:val="00827C5D"/>
    <w:rsid w:val="0083521F"/>
    <w:rsid w:val="008355C6"/>
    <w:rsid w:val="00851AF5"/>
    <w:rsid w:val="00854524"/>
    <w:rsid w:val="00862742"/>
    <w:rsid w:val="00864CF7"/>
    <w:rsid w:val="00867F4C"/>
    <w:rsid w:val="00867F9B"/>
    <w:rsid w:val="008A3F57"/>
    <w:rsid w:val="008C37B4"/>
    <w:rsid w:val="008D417F"/>
    <w:rsid w:val="0090379C"/>
    <w:rsid w:val="0091283D"/>
    <w:rsid w:val="009220F5"/>
    <w:rsid w:val="00923224"/>
    <w:rsid w:val="00935412"/>
    <w:rsid w:val="00970BCE"/>
    <w:rsid w:val="009715ED"/>
    <w:rsid w:val="0097459B"/>
    <w:rsid w:val="009A22D7"/>
    <w:rsid w:val="009A62FE"/>
    <w:rsid w:val="009A6B9B"/>
    <w:rsid w:val="009B0586"/>
    <w:rsid w:val="009D68F7"/>
    <w:rsid w:val="009F36ED"/>
    <w:rsid w:val="00A01357"/>
    <w:rsid w:val="00A10BA6"/>
    <w:rsid w:val="00A24A81"/>
    <w:rsid w:val="00A35241"/>
    <w:rsid w:val="00A4152A"/>
    <w:rsid w:val="00A440EF"/>
    <w:rsid w:val="00A44C13"/>
    <w:rsid w:val="00A522E8"/>
    <w:rsid w:val="00A52834"/>
    <w:rsid w:val="00A61229"/>
    <w:rsid w:val="00A63485"/>
    <w:rsid w:val="00A6402F"/>
    <w:rsid w:val="00A673EA"/>
    <w:rsid w:val="00A7289D"/>
    <w:rsid w:val="00A82C72"/>
    <w:rsid w:val="00A862C2"/>
    <w:rsid w:val="00A86A96"/>
    <w:rsid w:val="00AA3975"/>
    <w:rsid w:val="00AA5576"/>
    <w:rsid w:val="00AA7451"/>
    <w:rsid w:val="00AD085A"/>
    <w:rsid w:val="00AE42A6"/>
    <w:rsid w:val="00AE4734"/>
    <w:rsid w:val="00AE6DC1"/>
    <w:rsid w:val="00AF50A6"/>
    <w:rsid w:val="00AF5EC0"/>
    <w:rsid w:val="00B01860"/>
    <w:rsid w:val="00B02794"/>
    <w:rsid w:val="00B077F1"/>
    <w:rsid w:val="00B31207"/>
    <w:rsid w:val="00B34A49"/>
    <w:rsid w:val="00B3543F"/>
    <w:rsid w:val="00B357B1"/>
    <w:rsid w:val="00B5760E"/>
    <w:rsid w:val="00B6765C"/>
    <w:rsid w:val="00B7092A"/>
    <w:rsid w:val="00B743E2"/>
    <w:rsid w:val="00B91451"/>
    <w:rsid w:val="00BA36CE"/>
    <w:rsid w:val="00BB04BE"/>
    <w:rsid w:val="00BB6855"/>
    <w:rsid w:val="00BC1137"/>
    <w:rsid w:val="00BC11D0"/>
    <w:rsid w:val="00BD4661"/>
    <w:rsid w:val="00BE0748"/>
    <w:rsid w:val="00BF68CC"/>
    <w:rsid w:val="00C11A2C"/>
    <w:rsid w:val="00C1218C"/>
    <w:rsid w:val="00C20029"/>
    <w:rsid w:val="00C26BE2"/>
    <w:rsid w:val="00C278AB"/>
    <w:rsid w:val="00C30F44"/>
    <w:rsid w:val="00C31C99"/>
    <w:rsid w:val="00C43A4A"/>
    <w:rsid w:val="00C50677"/>
    <w:rsid w:val="00C62A7C"/>
    <w:rsid w:val="00C70554"/>
    <w:rsid w:val="00C76991"/>
    <w:rsid w:val="00CB2105"/>
    <w:rsid w:val="00CB3630"/>
    <w:rsid w:val="00CB3B75"/>
    <w:rsid w:val="00CB6A38"/>
    <w:rsid w:val="00CC0045"/>
    <w:rsid w:val="00CC5CB3"/>
    <w:rsid w:val="00CD642C"/>
    <w:rsid w:val="00CE6D01"/>
    <w:rsid w:val="00CF051B"/>
    <w:rsid w:val="00CF1F35"/>
    <w:rsid w:val="00CF4DC9"/>
    <w:rsid w:val="00CF5CD2"/>
    <w:rsid w:val="00CF6242"/>
    <w:rsid w:val="00CF7170"/>
    <w:rsid w:val="00D01AE8"/>
    <w:rsid w:val="00D17C10"/>
    <w:rsid w:val="00D25E45"/>
    <w:rsid w:val="00D50610"/>
    <w:rsid w:val="00D670C1"/>
    <w:rsid w:val="00D71D40"/>
    <w:rsid w:val="00D754ED"/>
    <w:rsid w:val="00D8392A"/>
    <w:rsid w:val="00D8469F"/>
    <w:rsid w:val="00D86FEA"/>
    <w:rsid w:val="00DA1271"/>
    <w:rsid w:val="00DA3C60"/>
    <w:rsid w:val="00DA4BA1"/>
    <w:rsid w:val="00DB1BFD"/>
    <w:rsid w:val="00DB6F6E"/>
    <w:rsid w:val="00DB6FB5"/>
    <w:rsid w:val="00DD3C30"/>
    <w:rsid w:val="00DE1343"/>
    <w:rsid w:val="00DF4AE9"/>
    <w:rsid w:val="00DF5DA3"/>
    <w:rsid w:val="00DF70A8"/>
    <w:rsid w:val="00E01CCC"/>
    <w:rsid w:val="00E03B61"/>
    <w:rsid w:val="00E23F29"/>
    <w:rsid w:val="00E2443F"/>
    <w:rsid w:val="00E309C5"/>
    <w:rsid w:val="00E31E97"/>
    <w:rsid w:val="00E3634E"/>
    <w:rsid w:val="00E40B6B"/>
    <w:rsid w:val="00E50EC7"/>
    <w:rsid w:val="00E61332"/>
    <w:rsid w:val="00E756A4"/>
    <w:rsid w:val="00E777EE"/>
    <w:rsid w:val="00E82DF6"/>
    <w:rsid w:val="00E9333F"/>
    <w:rsid w:val="00E97F67"/>
    <w:rsid w:val="00EA05DE"/>
    <w:rsid w:val="00EA0C9D"/>
    <w:rsid w:val="00EA15F5"/>
    <w:rsid w:val="00EA49F5"/>
    <w:rsid w:val="00EA600D"/>
    <w:rsid w:val="00EC4FA5"/>
    <w:rsid w:val="00EC7145"/>
    <w:rsid w:val="00EE2DA8"/>
    <w:rsid w:val="00EE52A1"/>
    <w:rsid w:val="00F30042"/>
    <w:rsid w:val="00F4562A"/>
    <w:rsid w:val="00F5240D"/>
    <w:rsid w:val="00F529B1"/>
    <w:rsid w:val="00F531CB"/>
    <w:rsid w:val="00F62E37"/>
    <w:rsid w:val="00F654B8"/>
    <w:rsid w:val="00F66409"/>
    <w:rsid w:val="00F82310"/>
    <w:rsid w:val="00F928A6"/>
    <w:rsid w:val="00F94E9B"/>
    <w:rsid w:val="00FA330B"/>
    <w:rsid w:val="00FC3751"/>
    <w:rsid w:val="00FC3D10"/>
    <w:rsid w:val="00FD2FF7"/>
    <w:rsid w:val="00FE50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FF2DD6-495A-4322-82FB-5063C0607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4FA5"/>
    <w:pPr>
      <w:widowControl w:val="0"/>
      <w:jc w:val="both"/>
    </w:pPr>
    <w:rPr>
      <w:rFonts w:ascii="Times New Roman" w:hAnsi="Times New Roman"/>
      <w:kern w:val="2"/>
      <w:sz w:val="21"/>
    </w:rPr>
  </w:style>
  <w:style w:type="paragraph" w:styleId="1">
    <w:name w:val="heading 1"/>
    <w:basedOn w:val="a"/>
    <w:next w:val="a"/>
    <w:link w:val="10"/>
    <w:uiPriority w:val="9"/>
    <w:qFormat/>
    <w:rsid w:val="00F4562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
    <w:name w:val="Char Char Char Char Char Char Char"/>
    <w:basedOn w:val="a"/>
    <w:rsid w:val="00EC4FA5"/>
    <w:rPr>
      <w:szCs w:val="24"/>
    </w:rPr>
  </w:style>
  <w:style w:type="paragraph" w:styleId="a3">
    <w:name w:val="header"/>
    <w:basedOn w:val="a"/>
    <w:link w:val="a4"/>
    <w:uiPriority w:val="99"/>
    <w:unhideWhenUsed/>
    <w:rsid w:val="00484567"/>
    <w:pPr>
      <w:pBdr>
        <w:bottom w:val="single" w:sz="6" w:space="1" w:color="auto"/>
      </w:pBdr>
      <w:tabs>
        <w:tab w:val="center" w:pos="4153"/>
        <w:tab w:val="right" w:pos="8306"/>
      </w:tabs>
      <w:snapToGrid w:val="0"/>
      <w:jc w:val="center"/>
    </w:pPr>
    <w:rPr>
      <w:kern w:val="0"/>
      <w:sz w:val="18"/>
      <w:szCs w:val="18"/>
    </w:rPr>
  </w:style>
  <w:style w:type="character" w:customStyle="1" w:styleId="a4">
    <w:name w:val="页眉 字符"/>
    <w:link w:val="a3"/>
    <w:uiPriority w:val="99"/>
    <w:rsid w:val="00484567"/>
    <w:rPr>
      <w:rFonts w:ascii="Times New Roman" w:eastAsia="宋体" w:hAnsi="Times New Roman" w:cs="Times New Roman"/>
      <w:sz w:val="18"/>
      <w:szCs w:val="18"/>
    </w:rPr>
  </w:style>
  <w:style w:type="paragraph" w:styleId="a5">
    <w:name w:val="footer"/>
    <w:basedOn w:val="a"/>
    <w:link w:val="a6"/>
    <w:uiPriority w:val="99"/>
    <w:unhideWhenUsed/>
    <w:rsid w:val="00484567"/>
    <w:pPr>
      <w:tabs>
        <w:tab w:val="center" w:pos="4153"/>
        <w:tab w:val="right" w:pos="8306"/>
      </w:tabs>
      <w:snapToGrid w:val="0"/>
      <w:jc w:val="left"/>
    </w:pPr>
    <w:rPr>
      <w:kern w:val="0"/>
      <w:sz w:val="18"/>
      <w:szCs w:val="18"/>
    </w:rPr>
  </w:style>
  <w:style w:type="character" w:customStyle="1" w:styleId="a6">
    <w:name w:val="页脚 字符"/>
    <w:link w:val="a5"/>
    <w:uiPriority w:val="99"/>
    <w:rsid w:val="00484567"/>
    <w:rPr>
      <w:rFonts w:ascii="Times New Roman" w:eastAsia="宋体" w:hAnsi="Times New Roman" w:cs="Times New Roman"/>
      <w:sz w:val="18"/>
      <w:szCs w:val="18"/>
    </w:rPr>
  </w:style>
  <w:style w:type="paragraph" w:styleId="a7">
    <w:name w:val="Normal (Web)"/>
    <w:basedOn w:val="a"/>
    <w:rsid w:val="00212277"/>
    <w:pPr>
      <w:widowControl/>
      <w:spacing w:before="100" w:beforeAutospacing="1" w:after="100" w:afterAutospacing="1"/>
      <w:jc w:val="left"/>
    </w:pPr>
    <w:rPr>
      <w:rFonts w:ascii="宋体" w:hAnsi="宋体" w:cs="宋体"/>
      <w:kern w:val="0"/>
      <w:sz w:val="24"/>
      <w:szCs w:val="24"/>
    </w:rPr>
  </w:style>
  <w:style w:type="character" w:styleId="a8">
    <w:name w:val="Hyperlink"/>
    <w:uiPriority w:val="99"/>
    <w:unhideWhenUsed/>
    <w:rsid w:val="005B0F33"/>
    <w:rPr>
      <w:color w:val="0000FF"/>
      <w:u w:val="single"/>
    </w:rPr>
  </w:style>
  <w:style w:type="paragraph" w:styleId="a9">
    <w:name w:val="Document Map"/>
    <w:basedOn w:val="a"/>
    <w:link w:val="aa"/>
    <w:uiPriority w:val="99"/>
    <w:semiHidden/>
    <w:unhideWhenUsed/>
    <w:rsid w:val="00D71D40"/>
    <w:rPr>
      <w:rFonts w:ascii="宋体"/>
      <w:sz w:val="18"/>
      <w:szCs w:val="18"/>
    </w:rPr>
  </w:style>
  <w:style w:type="character" w:customStyle="1" w:styleId="aa">
    <w:name w:val="文档结构图 字符"/>
    <w:link w:val="a9"/>
    <w:uiPriority w:val="99"/>
    <w:semiHidden/>
    <w:rsid w:val="00D71D40"/>
    <w:rPr>
      <w:rFonts w:ascii="宋体" w:hAnsi="Times New Roman"/>
      <w:kern w:val="2"/>
      <w:sz w:val="18"/>
      <w:szCs w:val="18"/>
    </w:rPr>
  </w:style>
  <w:style w:type="character" w:styleId="ab">
    <w:name w:val="annotation reference"/>
    <w:uiPriority w:val="99"/>
    <w:semiHidden/>
    <w:unhideWhenUsed/>
    <w:rsid w:val="00D71D40"/>
    <w:rPr>
      <w:sz w:val="21"/>
      <w:szCs w:val="21"/>
    </w:rPr>
  </w:style>
  <w:style w:type="paragraph" w:styleId="ac">
    <w:name w:val="annotation text"/>
    <w:basedOn w:val="a"/>
    <w:link w:val="ad"/>
    <w:uiPriority w:val="99"/>
    <w:semiHidden/>
    <w:unhideWhenUsed/>
    <w:rsid w:val="00D71D40"/>
    <w:pPr>
      <w:jc w:val="left"/>
    </w:pPr>
  </w:style>
  <w:style w:type="character" w:customStyle="1" w:styleId="ad">
    <w:name w:val="批注文字 字符"/>
    <w:link w:val="ac"/>
    <w:uiPriority w:val="99"/>
    <w:semiHidden/>
    <w:rsid w:val="00D71D40"/>
    <w:rPr>
      <w:rFonts w:ascii="Times New Roman" w:hAnsi="Times New Roman"/>
      <w:kern w:val="2"/>
      <w:sz w:val="21"/>
    </w:rPr>
  </w:style>
  <w:style w:type="paragraph" w:styleId="ae">
    <w:name w:val="annotation subject"/>
    <w:basedOn w:val="ac"/>
    <w:next w:val="ac"/>
    <w:link w:val="af"/>
    <w:uiPriority w:val="99"/>
    <w:semiHidden/>
    <w:unhideWhenUsed/>
    <w:rsid w:val="00D71D40"/>
    <w:rPr>
      <w:b/>
      <w:bCs/>
    </w:rPr>
  </w:style>
  <w:style w:type="character" w:customStyle="1" w:styleId="af">
    <w:name w:val="批注主题 字符"/>
    <w:link w:val="ae"/>
    <w:uiPriority w:val="99"/>
    <w:semiHidden/>
    <w:rsid w:val="00D71D40"/>
    <w:rPr>
      <w:rFonts w:ascii="Times New Roman" w:hAnsi="Times New Roman"/>
      <w:b/>
      <w:bCs/>
      <w:kern w:val="2"/>
      <w:sz w:val="21"/>
    </w:rPr>
  </w:style>
  <w:style w:type="paragraph" w:styleId="af0">
    <w:name w:val="Balloon Text"/>
    <w:basedOn w:val="a"/>
    <w:link w:val="af1"/>
    <w:uiPriority w:val="99"/>
    <w:semiHidden/>
    <w:unhideWhenUsed/>
    <w:rsid w:val="00D71D40"/>
    <w:rPr>
      <w:sz w:val="18"/>
      <w:szCs w:val="18"/>
    </w:rPr>
  </w:style>
  <w:style w:type="character" w:customStyle="1" w:styleId="af1">
    <w:name w:val="批注框文本 字符"/>
    <w:link w:val="af0"/>
    <w:uiPriority w:val="99"/>
    <w:semiHidden/>
    <w:rsid w:val="00D71D40"/>
    <w:rPr>
      <w:rFonts w:ascii="Times New Roman" w:hAnsi="Times New Roman"/>
      <w:kern w:val="2"/>
      <w:sz w:val="18"/>
      <w:szCs w:val="18"/>
    </w:rPr>
  </w:style>
  <w:style w:type="character" w:customStyle="1" w:styleId="10">
    <w:name w:val="标题 1 字符"/>
    <w:link w:val="1"/>
    <w:uiPriority w:val="9"/>
    <w:rsid w:val="00F4562A"/>
    <w:rPr>
      <w:rFonts w:ascii="Times New Roman" w:hAnsi="Times New Roman"/>
      <w:b/>
      <w:bCs/>
      <w:kern w:val="44"/>
      <w:sz w:val="44"/>
      <w:szCs w:val="44"/>
    </w:rPr>
  </w:style>
  <w:style w:type="paragraph" w:customStyle="1" w:styleId="Default">
    <w:name w:val="Default"/>
    <w:rsid w:val="00AA7451"/>
    <w:pPr>
      <w:widowControl w:val="0"/>
      <w:autoSpaceDE w:val="0"/>
      <w:autoSpaceDN w:val="0"/>
      <w:adjustRightInd w:val="0"/>
    </w:pPr>
    <w:rPr>
      <w:rFonts w:ascii="黑体" w:eastAsia="黑体" w:hAnsi="Times New Roman" w:cs="黑体"/>
      <w:color w:val="000000"/>
      <w:sz w:val="24"/>
      <w:szCs w:val="24"/>
    </w:rPr>
  </w:style>
  <w:style w:type="paragraph" w:customStyle="1" w:styleId="222">
    <w:name w:val="222"/>
    <w:basedOn w:val="a"/>
    <w:qFormat/>
    <w:rsid w:val="002939CC"/>
    <w:pPr>
      <w:snapToGrid w:val="0"/>
      <w:spacing w:line="440" w:lineRule="exact"/>
      <w:ind w:firstLineChars="200" w:firstLine="480"/>
    </w:pPr>
    <w:rPr>
      <w:rFonts w:cs="宋体"/>
      <w:sz w:val="24"/>
    </w:rPr>
  </w:style>
  <w:style w:type="paragraph" w:styleId="af2">
    <w:name w:val="Body Text"/>
    <w:aliases w:val="?y????×?,?y????,?y?????,建议书标准,????,正文缩进2,正文无缩进,正文缩进2 Char Char Char Char Char Char Char Char Char Char Char,正文文字1,封面文字,正文文字 Char,Intent-1,正文文字-2,Body Text 1,body tesx,contents,Corpo de texto,ändrad,Body Text 1 Char Char,EHPT,Body Text,Body Text(ch)"/>
    <w:basedOn w:val="a"/>
    <w:link w:val="af3"/>
    <w:qFormat/>
    <w:rsid w:val="00E9333F"/>
    <w:pPr>
      <w:widowControl/>
      <w:spacing w:after="120"/>
      <w:jc w:val="left"/>
    </w:pPr>
    <w:rPr>
      <w:szCs w:val="24"/>
    </w:rPr>
  </w:style>
  <w:style w:type="character" w:customStyle="1" w:styleId="af3">
    <w:name w:val="正文文本 字符"/>
    <w:aliases w:val="?y????×? 字符,?y???? 字符,?y????? 字符,建议书标准 字符,???? 字符,正文缩进2 字符,正文无缩进 字符,正文缩进2 Char Char Char Char Char Char Char Char Char Char Char 字符,正文文字1 字符,封面文字 字符,正文文字 Char 字符,Intent-1 字符,正文文字-2 字符,Body Text 1 字符,body tesx 字符,contents 字符,Corpo de texto 字符"/>
    <w:basedOn w:val="a0"/>
    <w:link w:val="af2"/>
    <w:rsid w:val="00E9333F"/>
    <w:rPr>
      <w:rFonts w:ascii="Times New Roman" w:hAnsi="Times New Roman"/>
      <w:kern w:val="2"/>
      <w:sz w:val="21"/>
      <w:szCs w:val="24"/>
    </w:rPr>
  </w:style>
  <w:style w:type="paragraph" w:styleId="af4">
    <w:name w:val="Title"/>
    <w:basedOn w:val="a"/>
    <w:next w:val="a"/>
    <w:link w:val="af5"/>
    <w:uiPriority w:val="10"/>
    <w:qFormat/>
    <w:rsid w:val="00F529B1"/>
    <w:pPr>
      <w:spacing w:before="240" w:after="60"/>
      <w:jc w:val="center"/>
      <w:outlineLvl w:val="0"/>
    </w:pPr>
    <w:rPr>
      <w:rFonts w:asciiTheme="majorHAnsi" w:hAnsiTheme="majorHAnsi" w:cstheme="majorBidi"/>
      <w:b/>
      <w:bCs/>
      <w:sz w:val="32"/>
      <w:szCs w:val="32"/>
    </w:rPr>
  </w:style>
  <w:style w:type="character" w:customStyle="1" w:styleId="af5">
    <w:name w:val="标题 字符"/>
    <w:basedOn w:val="a0"/>
    <w:link w:val="af4"/>
    <w:uiPriority w:val="10"/>
    <w:rsid w:val="00F529B1"/>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69</Words>
  <Characters>399</Characters>
  <Application>Microsoft Office Word</Application>
  <DocSecurity>0</DocSecurity>
  <Lines>3</Lines>
  <Paragraphs>1</Paragraphs>
  <ScaleCrop>false</ScaleCrop>
  <Company>DEEPIN</Company>
  <LinksUpToDate>false</LinksUpToDate>
  <CharactersWithSpaces>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yang</cp:lastModifiedBy>
  <cp:revision>5</cp:revision>
  <dcterms:created xsi:type="dcterms:W3CDTF">2020-01-06T06:14:00Z</dcterms:created>
  <dcterms:modified xsi:type="dcterms:W3CDTF">2020-01-06T07:23:00Z</dcterms:modified>
</cp:coreProperties>
</file>